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069" w:rsidRPr="0023366E" w:rsidRDefault="00FC0DD8" w:rsidP="0023366E">
      <w:pPr>
        <w:bidi/>
        <w:spacing w:before="360" w:after="360"/>
        <w:jc w:val="center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 w:rsidRPr="0023366E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-657225</wp:posOffset>
            </wp:positionH>
            <wp:positionV relativeFrom="paragraph">
              <wp:posOffset>-815975</wp:posOffset>
            </wp:positionV>
            <wp:extent cx="1217515" cy="854355"/>
            <wp:effectExtent l="0" t="0" r="1905" b="3175"/>
            <wp:wrapNone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515" cy="85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366E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5305425</wp:posOffset>
            </wp:positionH>
            <wp:positionV relativeFrom="paragraph">
              <wp:posOffset>-764925</wp:posOffset>
            </wp:positionV>
            <wp:extent cx="1305968" cy="800100"/>
            <wp:effectExtent l="0" t="0" r="8890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968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366E" w:rsidRPr="0023366E">
        <w:rPr>
          <w:rFonts w:ascii="Times New Roman" w:hAnsi="Times New Roman" w:cs="Times New Roman" w:hint="cs"/>
          <w:b/>
          <w:bCs/>
          <w:noProof/>
          <w:sz w:val="24"/>
          <w:szCs w:val="24"/>
          <w:u w:val="single"/>
          <w:rtl/>
        </w:rPr>
        <w:t>الشكاوى الموجهة لوكالة التدريب والشؤون السريرية</w:t>
      </w:r>
    </w:p>
    <w:p w:rsidR="007D3069" w:rsidRPr="0023366E" w:rsidRDefault="007D3069" w:rsidP="0012051E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 w:rsidRPr="0023366E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الاسم:................................................................................................*</w:t>
      </w:r>
    </w:p>
    <w:p w:rsidR="0023366E" w:rsidRPr="0023366E" w:rsidRDefault="0023366E" w:rsidP="0023366E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 w:rsidRPr="0023366E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الرقم الجامعي: ................................................................................*</w:t>
      </w:r>
    </w:p>
    <w:p w:rsidR="007D3069" w:rsidRPr="0023366E" w:rsidRDefault="007D3069" w:rsidP="0012051E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 w:rsidRPr="0023366E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القسم: ........................................................................*</w:t>
      </w:r>
    </w:p>
    <w:p w:rsidR="0023366E" w:rsidRDefault="0023366E" w:rsidP="0023366E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 w:rsidRPr="0023366E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مكان التدريب: .............................................................*    الفترة الاولى(   )     الفترة الثانية(      )*</w:t>
      </w:r>
    </w:p>
    <w:p w:rsidR="007D3069" w:rsidRPr="0023366E" w:rsidRDefault="007D3069" w:rsidP="0023366E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 w:rsidRPr="0023366E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تاريخ المباشرة: .................................................................................*</w:t>
      </w:r>
    </w:p>
    <w:p w:rsidR="007D3069" w:rsidRPr="0023366E" w:rsidRDefault="007D3069" w:rsidP="0012051E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 w:rsidRPr="0023366E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التاريخ المتوقع لانتهاء التدريب: ...............................................................................</w:t>
      </w:r>
    </w:p>
    <w:p w:rsidR="007D3069" w:rsidRPr="0023366E" w:rsidRDefault="007D3069" w:rsidP="0012051E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 w:rsidRPr="0023366E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الجوال: ................................................................................*</w:t>
      </w:r>
    </w:p>
    <w:p w:rsidR="007D3069" w:rsidRPr="0023366E" w:rsidRDefault="007D3069" w:rsidP="0012051E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 w:rsidRPr="0023366E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البريد الالكتروني: ................................................................................</w:t>
      </w:r>
    </w:p>
    <w:p w:rsidR="007D3069" w:rsidRPr="0023366E" w:rsidRDefault="007D3069" w:rsidP="0012051E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</w:p>
    <w:p w:rsidR="007D3069" w:rsidRPr="0023366E" w:rsidRDefault="007D3069" w:rsidP="0012051E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 w:rsidRPr="0023366E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وصف الحالة:-</w:t>
      </w:r>
    </w:p>
    <w:p w:rsidR="007D3069" w:rsidRPr="0023366E" w:rsidRDefault="007D3069" w:rsidP="00CD552C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 w:rsidRPr="0023366E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 (.....................................................................................................................................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)*</w:t>
      </w:r>
    </w:p>
    <w:p w:rsidR="007D3069" w:rsidRPr="0023366E" w:rsidRDefault="007D3069" w:rsidP="0012051E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</w:p>
    <w:p w:rsidR="007D3069" w:rsidRPr="0023366E" w:rsidRDefault="007D3069" w:rsidP="0012051E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</w:p>
    <w:p w:rsidR="007D3069" w:rsidRPr="0023366E" w:rsidRDefault="007D3069" w:rsidP="0012051E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</w:p>
    <w:p w:rsidR="007D3069" w:rsidRPr="0023366E" w:rsidRDefault="007D3069" w:rsidP="0012051E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</w:p>
    <w:p w:rsidR="007D3069" w:rsidRPr="0023366E" w:rsidRDefault="007D3069" w:rsidP="0012051E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 w:rsidRPr="0023366E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 رد و توجيه وحدة التدريب الاكلينيكي في الكلية(يعبئ من قبل مسؤول وحدة التدريب في الكلية)</w:t>
      </w:r>
    </w:p>
    <w:p w:rsidR="007D3069" w:rsidRPr="0023366E" w:rsidRDefault="007D3069" w:rsidP="0012051E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 w:rsidRPr="0023366E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(......................................................................................................................................................................................................................................................................)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:rsidR="007D3069" w:rsidRPr="0023366E" w:rsidRDefault="007D3069" w:rsidP="0012051E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24"/>
          <w:szCs w:val="24"/>
        </w:rPr>
      </w:pPr>
      <w:r w:rsidRPr="0023366E">
        <w:rPr>
          <w:rFonts w:ascii="Traditional Arabic" w:eastAsia="Times New Roman" w:hAnsi="Traditional Arabic" w:cs="Traditional Arabic"/>
          <w:b/>
          <w:bCs/>
          <w:sz w:val="24"/>
          <w:szCs w:val="24"/>
        </w:rPr>
        <w:t xml:space="preserve"> </w:t>
      </w:r>
    </w:p>
    <w:p w:rsidR="00D65D09" w:rsidRPr="0023366E" w:rsidRDefault="00D65D09" w:rsidP="0012051E">
      <w:pPr>
        <w:bidi/>
        <w:rPr>
          <w:sz w:val="24"/>
          <w:szCs w:val="24"/>
        </w:rPr>
      </w:pPr>
      <w:bookmarkStart w:id="0" w:name="_GoBack"/>
      <w:bookmarkEnd w:id="0"/>
    </w:p>
    <w:sectPr w:rsidR="00D65D09" w:rsidRPr="0023366E" w:rsidSect="000509C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F48" w:rsidRDefault="006E2F48" w:rsidP="00D854FD">
      <w:pPr>
        <w:spacing w:after="0" w:line="240" w:lineRule="auto"/>
      </w:pPr>
      <w:r>
        <w:separator/>
      </w:r>
    </w:p>
  </w:endnote>
  <w:endnote w:type="continuationSeparator" w:id="0">
    <w:p w:rsidR="006E2F48" w:rsidRDefault="006E2F48" w:rsidP="00D8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16E" w:rsidRPr="003E616E" w:rsidRDefault="003E616E" w:rsidP="003E616E">
    <w:pPr>
      <w:pStyle w:val="Footer"/>
      <w:jc w:val="center"/>
      <w:rPr>
        <w:sz w:val="18"/>
        <w:szCs w:val="18"/>
      </w:rPr>
    </w:pPr>
    <w:r w:rsidRPr="003E616E">
      <w:rPr>
        <w:sz w:val="18"/>
        <w:szCs w:val="18"/>
      </w:rPr>
      <w:t>https://www.mu.edu.sa/en/colleges/college-applied-medical-sciences/clinical-internship-training</w:t>
    </w:r>
  </w:p>
  <w:p w:rsidR="003E616E" w:rsidRDefault="003E61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F48" w:rsidRDefault="006E2F48" w:rsidP="00D854FD">
      <w:pPr>
        <w:spacing w:after="0" w:line="240" w:lineRule="auto"/>
      </w:pPr>
      <w:r>
        <w:separator/>
      </w:r>
    </w:p>
  </w:footnote>
  <w:footnote w:type="continuationSeparator" w:id="0">
    <w:p w:rsidR="006E2F48" w:rsidRDefault="006E2F48" w:rsidP="00D8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4FD" w:rsidRPr="00A23DB2" w:rsidRDefault="00D854FD" w:rsidP="00C5784A">
    <w:pPr>
      <w:pStyle w:val="Header"/>
      <w:rPr>
        <w:b/>
      </w:rPr>
    </w:pPr>
    <w:r w:rsidRPr="00A23DB2">
      <w:rPr>
        <w:b/>
      </w:rPr>
      <w:tab/>
      <w:t xml:space="preserve">Vice Deanship </w:t>
    </w:r>
    <w:r w:rsidR="00A23DB2">
      <w:rPr>
        <w:b/>
      </w:rPr>
      <w:t>of</w:t>
    </w:r>
    <w:r w:rsidRPr="00A23DB2">
      <w:rPr>
        <w:b/>
      </w:rPr>
      <w:t xml:space="preserve"> </w:t>
    </w:r>
    <w:r w:rsidR="00831212" w:rsidRPr="00A23DB2">
      <w:rPr>
        <w:b/>
      </w:rPr>
      <w:t>Clinical Training</w:t>
    </w:r>
  </w:p>
  <w:p w:rsidR="00D854FD" w:rsidRPr="00A23DB2" w:rsidRDefault="000509C5" w:rsidP="00C5784A">
    <w:pPr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noProof/>
        <w:sz w:val="20"/>
        <w:szCs w:val="20"/>
      </w:rPr>
      <w:pict>
        <v:line id="Straight Connector 1" o:spid="_x0000_s6145" style="position:absolute;left:0;text-align:left;z-index:251659264;visibility:visible;mso-height-relative:margin" from="-66.45pt,29.4pt" to="536.4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" strokecolor="#c0504d [3205]" strokeweight="1.25pt"/>
      </w:pict>
    </w:r>
    <w:r w:rsidR="00D854FD" w:rsidRPr="00A23DB2">
      <w:rPr>
        <w:rFonts w:ascii="Times New Roman" w:hAnsi="Times New Roman" w:cs="Times New Roman"/>
        <w:b/>
        <w:sz w:val="20"/>
        <w:szCs w:val="20"/>
      </w:rPr>
      <w:t>College of Applied Medical Sciences (CAMS)</w:t>
    </w:r>
    <w:r w:rsidR="00C5784A" w:rsidRPr="00A23DB2">
      <w:rPr>
        <w:rFonts w:ascii="Times New Roman" w:hAnsi="Times New Roman" w:cs="Times New Roman"/>
        <w:b/>
        <w:sz w:val="20"/>
        <w:szCs w:val="20"/>
      </w:rPr>
      <w:t>-</w:t>
    </w:r>
    <w:r w:rsidR="00D854FD" w:rsidRPr="00A23DB2">
      <w:rPr>
        <w:b/>
      </w:rPr>
      <w:t>Majmaah University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043B1"/>
    <w:multiLevelType w:val="hybridMultilevel"/>
    <w:tmpl w:val="4DFC56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B4415"/>
    <w:multiLevelType w:val="hybridMultilevel"/>
    <w:tmpl w:val="364E97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FC0DD8"/>
    <w:rsid w:val="00000BBC"/>
    <w:rsid w:val="0000655A"/>
    <w:rsid w:val="000277FE"/>
    <w:rsid w:val="00027BAD"/>
    <w:rsid w:val="00040C66"/>
    <w:rsid w:val="00041A02"/>
    <w:rsid w:val="000509C5"/>
    <w:rsid w:val="0005232F"/>
    <w:rsid w:val="000621BB"/>
    <w:rsid w:val="000746F9"/>
    <w:rsid w:val="00106F15"/>
    <w:rsid w:val="00115ECD"/>
    <w:rsid w:val="0012051E"/>
    <w:rsid w:val="001A706B"/>
    <w:rsid w:val="001F066E"/>
    <w:rsid w:val="00222043"/>
    <w:rsid w:val="0023366E"/>
    <w:rsid w:val="00257312"/>
    <w:rsid w:val="00262FDC"/>
    <w:rsid w:val="00265BC8"/>
    <w:rsid w:val="002A26E1"/>
    <w:rsid w:val="002E3E7E"/>
    <w:rsid w:val="002F5991"/>
    <w:rsid w:val="002F5A1A"/>
    <w:rsid w:val="00312580"/>
    <w:rsid w:val="00324DEB"/>
    <w:rsid w:val="00334BD5"/>
    <w:rsid w:val="00367669"/>
    <w:rsid w:val="00385CF8"/>
    <w:rsid w:val="003E616E"/>
    <w:rsid w:val="003F22BA"/>
    <w:rsid w:val="00450B9E"/>
    <w:rsid w:val="00491518"/>
    <w:rsid w:val="004F12EA"/>
    <w:rsid w:val="004F2D29"/>
    <w:rsid w:val="00537442"/>
    <w:rsid w:val="005576A9"/>
    <w:rsid w:val="00567900"/>
    <w:rsid w:val="005826CB"/>
    <w:rsid w:val="005D2334"/>
    <w:rsid w:val="00664616"/>
    <w:rsid w:val="006814DB"/>
    <w:rsid w:val="00692F4E"/>
    <w:rsid w:val="006C217E"/>
    <w:rsid w:val="006E2F48"/>
    <w:rsid w:val="00721D43"/>
    <w:rsid w:val="00756B8A"/>
    <w:rsid w:val="007641B4"/>
    <w:rsid w:val="007A2FC0"/>
    <w:rsid w:val="007D2B2D"/>
    <w:rsid w:val="007D3069"/>
    <w:rsid w:val="007D70B7"/>
    <w:rsid w:val="007E108E"/>
    <w:rsid w:val="0080655B"/>
    <w:rsid w:val="00831212"/>
    <w:rsid w:val="0083565C"/>
    <w:rsid w:val="00875C7A"/>
    <w:rsid w:val="00882DA2"/>
    <w:rsid w:val="008A453F"/>
    <w:rsid w:val="008A5D5F"/>
    <w:rsid w:val="00900151"/>
    <w:rsid w:val="0090018D"/>
    <w:rsid w:val="00914856"/>
    <w:rsid w:val="00974A6A"/>
    <w:rsid w:val="009C0901"/>
    <w:rsid w:val="00A17628"/>
    <w:rsid w:val="00A17AD9"/>
    <w:rsid w:val="00A23DB2"/>
    <w:rsid w:val="00A83D95"/>
    <w:rsid w:val="00AA52DC"/>
    <w:rsid w:val="00AB6AEE"/>
    <w:rsid w:val="00AB74AC"/>
    <w:rsid w:val="00AE21D3"/>
    <w:rsid w:val="00AF147F"/>
    <w:rsid w:val="00B439E3"/>
    <w:rsid w:val="00B7501C"/>
    <w:rsid w:val="00B772F9"/>
    <w:rsid w:val="00B848AE"/>
    <w:rsid w:val="00BA7850"/>
    <w:rsid w:val="00BC1E8E"/>
    <w:rsid w:val="00BF10FE"/>
    <w:rsid w:val="00C02DC0"/>
    <w:rsid w:val="00C30D83"/>
    <w:rsid w:val="00C4673D"/>
    <w:rsid w:val="00C5784A"/>
    <w:rsid w:val="00C73918"/>
    <w:rsid w:val="00C8600A"/>
    <w:rsid w:val="00C926A4"/>
    <w:rsid w:val="00CD5423"/>
    <w:rsid w:val="00CD552C"/>
    <w:rsid w:val="00CE6E4A"/>
    <w:rsid w:val="00CF18EB"/>
    <w:rsid w:val="00CF446F"/>
    <w:rsid w:val="00D02FF5"/>
    <w:rsid w:val="00D26DD6"/>
    <w:rsid w:val="00D50EF3"/>
    <w:rsid w:val="00D5521A"/>
    <w:rsid w:val="00D56747"/>
    <w:rsid w:val="00D65D09"/>
    <w:rsid w:val="00D854FD"/>
    <w:rsid w:val="00D93A33"/>
    <w:rsid w:val="00E5451A"/>
    <w:rsid w:val="00E86574"/>
    <w:rsid w:val="00E934CE"/>
    <w:rsid w:val="00EE57D3"/>
    <w:rsid w:val="00F134D0"/>
    <w:rsid w:val="00F43735"/>
    <w:rsid w:val="00F57BD0"/>
    <w:rsid w:val="00F73EAF"/>
    <w:rsid w:val="00F75262"/>
    <w:rsid w:val="00F9601A"/>
    <w:rsid w:val="00FC0DD8"/>
    <w:rsid w:val="00FC5770"/>
    <w:rsid w:val="00FD0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3A33"/>
    <w:rPr>
      <w:color w:val="808080"/>
    </w:rPr>
  </w:style>
  <w:style w:type="table" w:styleId="TableGrid">
    <w:name w:val="Table Grid"/>
    <w:basedOn w:val="TableNormal"/>
    <w:uiPriority w:val="59"/>
    <w:rsid w:val="00D02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F22B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F22B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F22B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F22BA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5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4FD"/>
  </w:style>
  <w:style w:type="paragraph" w:styleId="Footer">
    <w:name w:val="footer"/>
    <w:basedOn w:val="Normal"/>
    <w:link w:val="FooterChar"/>
    <w:uiPriority w:val="99"/>
    <w:unhideWhenUsed/>
    <w:rsid w:val="00D85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4FD"/>
  </w:style>
  <w:style w:type="paragraph" w:styleId="ListParagraph">
    <w:name w:val="List Paragraph"/>
    <w:basedOn w:val="Normal"/>
    <w:uiPriority w:val="34"/>
    <w:qFormat/>
    <w:rsid w:val="001A70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417D6-4E65-4461-A20B-B1D03F667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 القادر محمد</dc:creator>
  <cp:lastModifiedBy>d77</cp:lastModifiedBy>
  <cp:revision>2</cp:revision>
  <cp:lastPrinted>2017-11-01T17:32:00Z</cp:lastPrinted>
  <dcterms:created xsi:type="dcterms:W3CDTF">2017-11-26T07:45:00Z</dcterms:created>
  <dcterms:modified xsi:type="dcterms:W3CDTF">2017-11-26T07:45:00Z</dcterms:modified>
</cp:coreProperties>
</file>